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C14ED">
        <w:rPr>
          <w:rFonts w:ascii="Times New Roman" w:hAnsi="Times New Roman" w:cs="Times New Roman"/>
          <w:sz w:val="28"/>
          <w:szCs w:val="28"/>
        </w:rPr>
        <w:t>Додаток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AC4027" w:rsidRPr="009C14ED" w:rsidRDefault="00AC4027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 w:rsidRPr="009C14E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AC4027" w:rsidRPr="00C67C62" w:rsidRDefault="00671795" w:rsidP="00C67C62">
      <w:pPr>
        <w:spacing w:after="0"/>
        <w:ind w:firstLine="5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</w:t>
      </w:r>
      <w:r w:rsidR="00AC4027" w:rsidRPr="009C14ED">
        <w:rPr>
          <w:rFonts w:ascii="Times New Roman" w:hAnsi="Times New Roman" w:cs="Times New Roman"/>
          <w:sz w:val="28"/>
          <w:szCs w:val="28"/>
        </w:rPr>
        <w:t>__№__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</w:t>
      </w:r>
      <w:r w:rsidR="00C67C62">
        <w:rPr>
          <w:rFonts w:ascii="Times New Roman" w:hAnsi="Times New Roman" w:cs="Times New Roman"/>
          <w:sz w:val="28"/>
          <w:szCs w:val="28"/>
        </w:rPr>
        <w:t>_</w:t>
      </w:r>
      <w:r w:rsidR="00AC4027" w:rsidRPr="009C14ED">
        <w:rPr>
          <w:rFonts w:ascii="Times New Roman" w:hAnsi="Times New Roman" w:cs="Times New Roman"/>
          <w:sz w:val="28"/>
          <w:szCs w:val="28"/>
        </w:rPr>
        <w:t>______</w:t>
      </w:r>
    </w:p>
    <w:p w:rsidR="00AC4027" w:rsidRPr="00C67C62" w:rsidRDefault="00AC4027" w:rsidP="009E60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736CF" w:rsidRDefault="00F02B19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Розподіл</w:t>
      </w:r>
    </w:p>
    <w:p w:rsidR="00671795" w:rsidRDefault="00AC4027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>субвенції з обласного бюджету місцевим бюджетам у 20</w:t>
      </w:r>
      <w:r w:rsidR="0023795F">
        <w:rPr>
          <w:rFonts w:ascii="Times New Roman" w:hAnsi="Times New Roman" w:cs="Times New Roman"/>
          <w:b/>
          <w:sz w:val="28"/>
          <w:szCs w:val="28"/>
        </w:rPr>
        <w:t>2</w:t>
      </w:r>
      <w:r w:rsidR="000E6C5E">
        <w:rPr>
          <w:rFonts w:ascii="Times New Roman" w:hAnsi="Times New Roman" w:cs="Times New Roman"/>
          <w:b/>
          <w:sz w:val="28"/>
          <w:szCs w:val="28"/>
        </w:rPr>
        <w:t>1</w:t>
      </w:r>
      <w:r w:rsidR="00671795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E55AF7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Fonts w:ascii="Times New Roman" w:hAnsi="Times New Roman" w:cs="Times New Roman"/>
          <w:b/>
          <w:sz w:val="28"/>
          <w:szCs w:val="28"/>
        </w:rPr>
        <w:t xml:space="preserve">на реалізацію </w:t>
      </w:r>
      <w:r w:rsidRPr="009C14ED">
        <w:rPr>
          <w:rStyle w:val="FontStyle15"/>
          <w:b/>
          <w:sz w:val="28"/>
          <w:szCs w:val="28"/>
          <w:lang w:eastAsia="uk-UA"/>
        </w:rPr>
        <w:t>Регіональної програми з</w:t>
      </w:r>
      <w:r w:rsidR="00E55AF7">
        <w:rPr>
          <w:rStyle w:val="FontStyle15"/>
          <w:b/>
          <w:sz w:val="28"/>
          <w:szCs w:val="28"/>
          <w:lang w:eastAsia="uk-UA"/>
        </w:rPr>
        <w:t>абезпечення житлом дітей-сиріт,</w:t>
      </w:r>
    </w:p>
    <w:p w:rsidR="00671795" w:rsidRDefault="00AC4027" w:rsidP="00C67C62">
      <w:pPr>
        <w:spacing w:after="0"/>
        <w:jc w:val="center"/>
        <w:rPr>
          <w:rStyle w:val="FontStyle15"/>
          <w:b/>
          <w:sz w:val="28"/>
          <w:szCs w:val="28"/>
          <w:lang w:eastAsia="uk-UA"/>
        </w:rPr>
      </w:pPr>
      <w:r w:rsidRPr="009C14ED">
        <w:rPr>
          <w:rStyle w:val="FontStyle15"/>
          <w:b/>
          <w:sz w:val="28"/>
          <w:szCs w:val="28"/>
          <w:lang w:eastAsia="uk-UA"/>
        </w:rPr>
        <w:t>дітей, позбавлених батьківського</w:t>
      </w:r>
      <w:r w:rsidR="00671795">
        <w:rPr>
          <w:rStyle w:val="FontStyle15"/>
          <w:b/>
          <w:sz w:val="28"/>
          <w:szCs w:val="28"/>
          <w:lang w:eastAsia="uk-UA"/>
        </w:rPr>
        <w:t xml:space="preserve"> піклування, та осіб з їх числа</w:t>
      </w:r>
    </w:p>
    <w:p w:rsidR="00AC4027" w:rsidRPr="009C14ED" w:rsidRDefault="00671795" w:rsidP="00C67C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15"/>
          <w:b/>
          <w:sz w:val="28"/>
          <w:szCs w:val="28"/>
          <w:lang w:eastAsia="uk-UA"/>
        </w:rPr>
        <w:t>у Львівській області на 20</w:t>
      </w:r>
      <w:r w:rsidR="00267FB1">
        <w:rPr>
          <w:rStyle w:val="FontStyle15"/>
          <w:b/>
          <w:sz w:val="28"/>
          <w:szCs w:val="28"/>
          <w:lang w:eastAsia="uk-UA"/>
        </w:rPr>
        <w:t>2</w:t>
      </w:r>
      <w:r>
        <w:rPr>
          <w:rStyle w:val="FontStyle15"/>
          <w:b/>
          <w:sz w:val="28"/>
          <w:szCs w:val="28"/>
          <w:lang w:eastAsia="uk-UA"/>
        </w:rPr>
        <w:t>1-</w:t>
      </w:r>
      <w:r w:rsidR="00E55AF7">
        <w:rPr>
          <w:rStyle w:val="FontStyle15"/>
          <w:b/>
          <w:sz w:val="28"/>
          <w:szCs w:val="28"/>
          <w:lang w:eastAsia="uk-UA"/>
        </w:rPr>
        <w:t>202</w:t>
      </w:r>
      <w:r w:rsidR="00267FB1">
        <w:rPr>
          <w:rStyle w:val="FontStyle15"/>
          <w:b/>
          <w:sz w:val="28"/>
          <w:szCs w:val="28"/>
          <w:lang w:eastAsia="uk-UA"/>
        </w:rPr>
        <w:t>5</w:t>
      </w:r>
      <w:r w:rsidR="00AC4027" w:rsidRPr="009C14ED">
        <w:rPr>
          <w:rStyle w:val="FontStyle15"/>
          <w:b/>
          <w:sz w:val="28"/>
          <w:szCs w:val="28"/>
          <w:lang w:eastAsia="uk-UA"/>
        </w:rPr>
        <w:t>роки</w:t>
      </w:r>
    </w:p>
    <w:p w:rsidR="00E55AF7" w:rsidRPr="00D963CC" w:rsidRDefault="00E55AF7" w:rsidP="009E60FF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953"/>
        <w:gridCol w:w="2552"/>
      </w:tblGrid>
      <w:tr w:rsidR="00AC4027" w:rsidRPr="009C14ED" w:rsidTr="00F41D3C">
        <w:tc>
          <w:tcPr>
            <w:tcW w:w="959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953" w:type="dxa"/>
          </w:tcPr>
          <w:p w:rsidR="00AC4027" w:rsidRPr="009C14ED" w:rsidRDefault="00AC4027" w:rsidP="00F41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Вид бюджету</w:t>
            </w:r>
          </w:p>
        </w:tc>
        <w:tc>
          <w:tcPr>
            <w:tcW w:w="2552" w:type="dxa"/>
          </w:tcPr>
          <w:p w:rsidR="004736CF" w:rsidRDefault="00B60090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Сума субвенції</w:t>
            </w:r>
            <w:r w:rsidR="001D6E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C4027"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грн)</w:t>
            </w:r>
          </w:p>
          <w:p w:rsidR="004736CF" w:rsidRDefault="004736CF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КПКВКМБ 0919770,</w:t>
            </w:r>
          </w:p>
          <w:p w:rsidR="00AC4027" w:rsidRPr="009C14ED" w:rsidRDefault="00AC4027" w:rsidP="00473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>КЕКВ 3220</w:t>
            </w:r>
          </w:p>
        </w:tc>
      </w:tr>
      <w:tr w:rsidR="004A57EE" w:rsidRPr="009C14ED" w:rsidTr="00F41D3C">
        <w:tc>
          <w:tcPr>
            <w:tcW w:w="959" w:type="dxa"/>
          </w:tcPr>
          <w:p w:rsidR="004A57EE" w:rsidRDefault="004B16DD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7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4A57EE" w:rsidRPr="00B51438" w:rsidRDefault="00267FB1" w:rsidP="00B834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="00FA02A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8349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02A8">
              <w:rPr>
                <w:rFonts w:ascii="Times New Roman" w:hAnsi="Times New Roman" w:cs="Times New Roman"/>
                <w:sz w:val="28"/>
                <w:szCs w:val="28"/>
              </w:rPr>
              <w:t>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</w:t>
            </w:r>
            <w:r w:rsidR="00415C95">
              <w:rPr>
                <w:rFonts w:ascii="Times New Roman" w:hAnsi="Times New Roman" w:cs="Times New Roman"/>
                <w:sz w:val="28"/>
                <w:szCs w:val="28"/>
              </w:rPr>
              <w:t>територіальної громади</w:t>
            </w:r>
          </w:p>
        </w:tc>
        <w:tc>
          <w:tcPr>
            <w:tcW w:w="2552" w:type="dxa"/>
          </w:tcPr>
          <w:p w:rsidR="007D7B53" w:rsidRDefault="00B83494" w:rsidP="00B83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575,91</w:t>
            </w:r>
          </w:p>
        </w:tc>
      </w:tr>
      <w:tr w:rsidR="00FA02A8" w:rsidRPr="009C14ED" w:rsidTr="00F41D3C">
        <w:tc>
          <w:tcPr>
            <w:tcW w:w="959" w:type="dxa"/>
          </w:tcPr>
          <w:p w:rsidR="00FA02A8" w:rsidRDefault="00FA02A8" w:rsidP="004A5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FA02A8" w:rsidRDefault="00FA02A8" w:rsidP="00FA0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14ED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r w:rsidR="00B83494">
              <w:rPr>
                <w:rFonts w:ascii="Times New Roman" w:hAnsi="Times New Roman" w:cs="Times New Roman"/>
                <w:sz w:val="28"/>
                <w:szCs w:val="28"/>
              </w:rPr>
              <w:t>Бориславської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2552" w:type="dxa"/>
          </w:tcPr>
          <w:p w:rsidR="00FA02A8" w:rsidRDefault="00B83494" w:rsidP="007D7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145,6</w:t>
            </w:r>
          </w:p>
        </w:tc>
      </w:tr>
    </w:tbl>
    <w:p w:rsidR="00671795" w:rsidRPr="001D6E08" w:rsidRDefault="00671795" w:rsidP="00AC402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C4027" w:rsidRPr="009C14ED" w:rsidRDefault="00AC4027" w:rsidP="006717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4ED">
        <w:rPr>
          <w:rFonts w:ascii="Times New Roman" w:hAnsi="Times New Roman" w:cs="Times New Roman"/>
        </w:rPr>
        <w:t>_________________________________________________________</w:t>
      </w:r>
    </w:p>
    <w:p w:rsidR="00330970" w:rsidRPr="00330970" w:rsidRDefault="00330970" w:rsidP="00AC4027">
      <w:pPr>
        <w:tabs>
          <w:tab w:val="left" w:pos="106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30970" w:rsidRPr="00330970" w:rsidSect="00E55AF7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1" w15:restartNumberingAfterBreak="0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abstractNum w:abstractNumId="2" w15:restartNumberingAfterBreak="0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50B1"/>
    <w:rsid w:val="0003319C"/>
    <w:rsid w:val="00096FFB"/>
    <w:rsid w:val="000E6C5E"/>
    <w:rsid w:val="00164FBD"/>
    <w:rsid w:val="00182054"/>
    <w:rsid w:val="001D6E08"/>
    <w:rsid w:val="0020627A"/>
    <w:rsid w:val="00233D0E"/>
    <w:rsid w:val="0023795F"/>
    <w:rsid w:val="00267FB1"/>
    <w:rsid w:val="0027497F"/>
    <w:rsid w:val="00277676"/>
    <w:rsid w:val="00277DBB"/>
    <w:rsid w:val="002D021D"/>
    <w:rsid w:val="00302A8B"/>
    <w:rsid w:val="00330970"/>
    <w:rsid w:val="003320C7"/>
    <w:rsid w:val="00334F71"/>
    <w:rsid w:val="0035622B"/>
    <w:rsid w:val="00415C95"/>
    <w:rsid w:val="004355C0"/>
    <w:rsid w:val="00466F65"/>
    <w:rsid w:val="004736CF"/>
    <w:rsid w:val="00491D2A"/>
    <w:rsid w:val="004A57EE"/>
    <w:rsid w:val="004B16DD"/>
    <w:rsid w:val="004F02ED"/>
    <w:rsid w:val="004F633F"/>
    <w:rsid w:val="004F7686"/>
    <w:rsid w:val="0050515D"/>
    <w:rsid w:val="0054514D"/>
    <w:rsid w:val="00624007"/>
    <w:rsid w:val="00653EC1"/>
    <w:rsid w:val="00667114"/>
    <w:rsid w:val="00671795"/>
    <w:rsid w:val="00683D1C"/>
    <w:rsid w:val="006A1946"/>
    <w:rsid w:val="007348F8"/>
    <w:rsid w:val="00762993"/>
    <w:rsid w:val="0077376A"/>
    <w:rsid w:val="00785488"/>
    <w:rsid w:val="007B0616"/>
    <w:rsid w:val="007D7B53"/>
    <w:rsid w:val="007F2AC7"/>
    <w:rsid w:val="00870330"/>
    <w:rsid w:val="008D26A4"/>
    <w:rsid w:val="009E60FF"/>
    <w:rsid w:val="00A030E0"/>
    <w:rsid w:val="00A20681"/>
    <w:rsid w:val="00AB3FED"/>
    <w:rsid w:val="00AC4027"/>
    <w:rsid w:val="00B441A1"/>
    <w:rsid w:val="00B504EC"/>
    <w:rsid w:val="00B51438"/>
    <w:rsid w:val="00B60090"/>
    <w:rsid w:val="00B65CBA"/>
    <w:rsid w:val="00B83494"/>
    <w:rsid w:val="00B84B2B"/>
    <w:rsid w:val="00BA37A5"/>
    <w:rsid w:val="00BB0ABE"/>
    <w:rsid w:val="00BC5B05"/>
    <w:rsid w:val="00C67C62"/>
    <w:rsid w:val="00C71531"/>
    <w:rsid w:val="00C7238B"/>
    <w:rsid w:val="00C9620E"/>
    <w:rsid w:val="00D15D02"/>
    <w:rsid w:val="00D5652C"/>
    <w:rsid w:val="00D963CC"/>
    <w:rsid w:val="00DC76A6"/>
    <w:rsid w:val="00DF33C0"/>
    <w:rsid w:val="00E55AF7"/>
    <w:rsid w:val="00E5777F"/>
    <w:rsid w:val="00E57CC0"/>
    <w:rsid w:val="00E66E76"/>
    <w:rsid w:val="00E73067"/>
    <w:rsid w:val="00F02B19"/>
    <w:rsid w:val="00F565DF"/>
    <w:rsid w:val="00F927FB"/>
    <w:rsid w:val="00FA02A8"/>
    <w:rsid w:val="00FF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63434-8C1C-4FCD-BC25-914CBB71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B1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Default">
    <w:name w:val="Default"/>
    <w:rsid w:val="0020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8">
    <w:name w:val="Font Style28"/>
    <w:rsid w:val="00096FF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AC4027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C4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user</cp:lastModifiedBy>
  <cp:revision>2</cp:revision>
  <cp:lastPrinted>2019-04-18T15:07:00Z</cp:lastPrinted>
  <dcterms:created xsi:type="dcterms:W3CDTF">2021-08-02T08:26:00Z</dcterms:created>
  <dcterms:modified xsi:type="dcterms:W3CDTF">2021-08-02T08:26:00Z</dcterms:modified>
</cp:coreProperties>
</file>