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22F" w:rsidRPr="0078768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78768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9222F" w:rsidRPr="0078768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787686">
        <w:rPr>
          <w:rFonts w:ascii="Times New Roman" w:hAnsi="Times New Roman"/>
          <w:sz w:val="28"/>
          <w:szCs w:val="28"/>
          <w:lang w:val="uk-UA"/>
        </w:rPr>
        <w:t>до р</w:t>
      </w:r>
      <w:r w:rsidR="00A9222F" w:rsidRPr="00787686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7876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78768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A9222F" w:rsidRPr="00787686" w:rsidRDefault="0093632F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787686">
        <w:rPr>
          <w:rFonts w:ascii="Times New Roman" w:hAnsi="Times New Roman"/>
          <w:sz w:val="28"/>
          <w:szCs w:val="28"/>
          <w:lang w:val="uk-UA"/>
        </w:rPr>
        <w:t>о</w:t>
      </w:r>
      <w:r w:rsidR="00A9222F" w:rsidRPr="00787686">
        <w:rPr>
          <w:rFonts w:ascii="Times New Roman" w:hAnsi="Times New Roman"/>
          <w:sz w:val="28"/>
          <w:szCs w:val="28"/>
          <w:lang w:val="uk-UA"/>
        </w:rPr>
        <w:t>бласної</w:t>
      </w:r>
      <w:r w:rsidR="007876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787686">
        <w:rPr>
          <w:rFonts w:ascii="Times New Roman" w:hAnsi="Times New Roman"/>
          <w:sz w:val="28"/>
          <w:szCs w:val="28"/>
          <w:lang w:val="uk-UA"/>
        </w:rPr>
        <w:t>державної</w:t>
      </w:r>
      <w:r w:rsidR="007876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78768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A9222F" w:rsidRPr="00787686" w:rsidRDefault="00787686" w:rsidP="003D156B">
      <w:pPr>
        <w:spacing w:after="0"/>
        <w:ind w:left="53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</w:t>
      </w:r>
      <w:r w:rsidR="00293F1A" w:rsidRPr="00787686">
        <w:rPr>
          <w:rFonts w:ascii="Times New Roman" w:eastAsia="Times New Roman" w:hAnsi="Times New Roman" w:cs="Times New Roman"/>
          <w:sz w:val="28"/>
          <w:szCs w:val="28"/>
          <w:lang w:val="uk-UA"/>
        </w:rPr>
        <w:t>_____</w:t>
      </w:r>
      <w:r w:rsidR="00A9222F" w:rsidRPr="00787686">
        <w:rPr>
          <w:rFonts w:ascii="Times New Roman" w:eastAsia="Times New Roman" w:hAnsi="Times New Roman" w:cs="Times New Roman"/>
          <w:sz w:val="28"/>
          <w:szCs w:val="28"/>
          <w:lang w:val="uk-UA"/>
        </w:rPr>
        <w:t>_ № 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  <w:r w:rsidR="00A9222F" w:rsidRPr="00787686">
        <w:rPr>
          <w:rFonts w:ascii="Times New Roman" w:eastAsia="Times New Roman" w:hAnsi="Times New Roman" w:cs="Times New Roman"/>
          <w:sz w:val="28"/>
          <w:szCs w:val="28"/>
          <w:lang w:val="uk-UA"/>
        </w:rPr>
        <w:t>_______</w:t>
      </w:r>
    </w:p>
    <w:p w:rsidR="00DF5F46" w:rsidRPr="00787686" w:rsidRDefault="00DF5F46" w:rsidP="0078768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73CA" w:rsidRPr="00787686" w:rsidRDefault="004B73CA" w:rsidP="007876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7686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4B73CA" w:rsidRPr="00787686" w:rsidRDefault="004B73CA" w:rsidP="007876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7686">
        <w:rPr>
          <w:rFonts w:ascii="Times New Roman" w:hAnsi="Times New Roman" w:cs="Times New Roman"/>
          <w:b/>
          <w:sz w:val="28"/>
          <w:szCs w:val="28"/>
          <w:lang w:val="uk-UA"/>
        </w:rPr>
        <w:t>об’єктів, щодо яких передаються</w:t>
      </w:r>
      <w:r w:rsidRPr="0078768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функції замовника будівництва</w:t>
      </w:r>
    </w:p>
    <w:p w:rsidR="00DF5F46" w:rsidRPr="00787686" w:rsidRDefault="00DF5F46" w:rsidP="0078768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9"/>
        <w:tblW w:w="9892" w:type="dxa"/>
        <w:tblLook w:val="04A0" w:firstRow="1" w:lastRow="0" w:firstColumn="1" w:lastColumn="0" w:noHBand="0" w:noVBand="1"/>
      </w:tblPr>
      <w:tblGrid>
        <w:gridCol w:w="932"/>
        <w:gridCol w:w="5839"/>
        <w:gridCol w:w="3121"/>
      </w:tblGrid>
      <w:tr w:rsidR="004B73CA" w:rsidRPr="00787686" w:rsidTr="004B73CA">
        <w:trPr>
          <w:trHeight w:val="66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787686" w:rsidRDefault="004B73CA" w:rsidP="0057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B73CA" w:rsidRPr="00787686" w:rsidRDefault="004B73CA" w:rsidP="0057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787686" w:rsidRDefault="004B73CA" w:rsidP="0057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 xml:space="preserve">Назва об’єкта будівництва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787686" w:rsidRDefault="004B73CA" w:rsidP="0057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>Новий замовник будівництва</w:t>
            </w:r>
          </w:p>
        </w:tc>
      </w:tr>
      <w:tr w:rsidR="004B73CA" w:rsidRPr="00787686" w:rsidTr="004B73CA">
        <w:trPr>
          <w:trHeight w:val="134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787686" w:rsidRDefault="004B73CA" w:rsidP="00574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787686" w:rsidRDefault="004B73CA" w:rsidP="00574212">
            <w:pPr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0098E">
              <w:rPr>
                <w:rFonts w:ascii="Times New Roman" w:hAnsi="Times New Roman"/>
                <w:sz w:val="28"/>
                <w:szCs w:val="28"/>
              </w:rPr>
              <w:t>Капітальний ремонт</w:t>
            </w:r>
            <w:r w:rsidR="00E0098E" w:rsidRPr="005679FB">
              <w:rPr>
                <w:rFonts w:ascii="Times New Roman" w:hAnsi="Times New Roman"/>
                <w:sz w:val="28"/>
                <w:szCs w:val="28"/>
              </w:rPr>
              <w:t xml:space="preserve"> даху будівлі </w:t>
            </w:r>
            <w:r w:rsidR="00E0098E">
              <w:rPr>
                <w:rFonts w:ascii="Times New Roman" w:hAnsi="Times New Roman"/>
                <w:sz w:val="28"/>
                <w:szCs w:val="28"/>
              </w:rPr>
              <w:t>Словітського закладу загальної середньої освіти І-ІІІ ступенів</w:t>
            </w:r>
            <w:r w:rsidR="00E0098E" w:rsidRPr="005679FB">
              <w:rPr>
                <w:rFonts w:ascii="Times New Roman" w:hAnsi="Times New Roman"/>
                <w:sz w:val="28"/>
                <w:szCs w:val="28"/>
              </w:rPr>
              <w:t xml:space="preserve"> на вул. Львівській, 9а в с. Словіта</w:t>
            </w:r>
            <w:r w:rsidR="00E00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098E" w:rsidRPr="005679FB">
              <w:rPr>
                <w:rFonts w:ascii="Times New Roman" w:hAnsi="Times New Roman"/>
                <w:sz w:val="28"/>
                <w:szCs w:val="28"/>
              </w:rPr>
              <w:t>Золочівського району Львівської області</w:t>
            </w:r>
            <w:r w:rsidRPr="007876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B73CA" w:rsidRPr="00787686" w:rsidRDefault="004B73CA" w:rsidP="00574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3CA" w:rsidRPr="00E0098E" w:rsidRDefault="00E0098E" w:rsidP="00E0098E">
            <w:pPr>
              <w:pStyle w:val="aa"/>
              <w:rPr>
                <w:rFonts w:ascii="Times New Roman" w:hAnsi="Times New Roman" w:cs="Times New Roman"/>
              </w:rPr>
            </w:pPr>
            <w:r w:rsidRPr="00E0098E">
              <w:rPr>
                <w:rFonts w:ascii="Times New Roman" w:hAnsi="Times New Roman" w:cs="Times New Roman"/>
                <w:sz w:val="28"/>
              </w:rPr>
              <w:t xml:space="preserve">КП Львівської обласної ради </w:t>
            </w:r>
            <w:r w:rsidRPr="00E0098E">
              <w:rPr>
                <w:rFonts w:ascii="Times New Roman" w:hAnsi="Times New Roman" w:cs="Times New Roman"/>
                <w:sz w:val="28"/>
              </w:rPr>
              <w:t>"Технічний нагляд"</w:t>
            </w:r>
            <w:bookmarkStart w:id="0" w:name="_GoBack"/>
            <w:bookmarkEnd w:id="0"/>
          </w:p>
        </w:tc>
      </w:tr>
    </w:tbl>
    <w:p w:rsidR="004B73CA" w:rsidRPr="00787686" w:rsidRDefault="004B73CA" w:rsidP="004B73C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05975" w:rsidRPr="00787686" w:rsidRDefault="00DF5F46" w:rsidP="00DF5F46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787686">
        <w:rPr>
          <w:rFonts w:ascii="Times New Roman" w:hAnsi="Times New Roman" w:cs="Times New Roman"/>
          <w:sz w:val="20"/>
          <w:szCs w:val="20"/>
          <w:lang w:val="uk-UA"/>
        </w:rPr>
        <w:t>__________</w:t>
      </w:r>
      <w:r w:rsidR="00C93B03" w:rsidRPr="00787686">
        <w:rPr>
          <w:rFonts w:ascii="Times New Roman" w:hAnsi="Times New Roman" w:cs="Times New Roman"/>
          <w:sz w:val="20"/>
          <w:szCs w:val="20"/>
          <w:lang w:val="uk-UA"/>
        </w:rPr>
        <w:t>______</w:t>
      </w:r>
      <w:r w:rsidRPr="00787686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</w:t>
      </w:r>
    </w:p>
    <w:p w:rsidR="004E65B2" w:rsidRPr="00787686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787686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41E" w:rsidRDefault="004E341E" w:rsidP="00DF5F46">
      <w:pPr>
        <w:spacing w:after="0" w:line="240" w:lineRule="auto"/>
      </w:pPr>
      <w:r>
        <w:separator/>
      </w:r>
    </w:p>
  </w:endnote>
  <w:endnote w:type="continuationSeparator" w:id="0">
    <w:p w:rsidR="004E341E" w:rsidRDefault="004E341E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41E" w:rsidRDefault="004E341E" w:rsidP="00DF5F46">
      <w:pPr>
        <w:spacing w:after="0" w:line="240" w:lineRule="auto"/>
      </w:pPr>
      <w:r>
        <w:separator/>
      </w:r>
    </w:p>
  </w:footnote>
  <w:footnote w:type="continuationSeparator" w:id="0">
    <w:p w:rsidR="004E341E" w:rsidRDefault="004E341E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77932"/>
      <w:docPartObj>
        <w:docPartGallery w:val="Page Numbers (Top of Page)"/>
        <w:docPartUnique/>
      </w:docPartObj>
    </w:sdtPr>
    <w:sdtEndPr/>
    <w:sdtContent>
      <w:p w:rsidR="00DF5F46" w:rsidRDefault="00015750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222F"/>
    <w:rsid w:val="0000038C"/>
    <w:rsid w:val="00000AAF"/>
    <w:rsid w:val="000024E3"/>
    <w:rsid w:val="00015750"/>
    <w:rsid w:val="00017A2C"/>
    <w:rsid w:val="00036922"/>
    <w:rsid w:val="00047C3E"/>
    <w:rsid w:val="00053B65"/>
    <w:rsid w:val="00066C6D"/>
    <w:rsid w:val="000A7A06"/>
    <w:rsid w:val="000B00A6"/>
    <w:rsid w:val="000B4661"/>
    <w:rsid w:val="000C3B11"/>
    <w:rsid w:val="000C5D64"/>
    <w:rsid w:val="000D1896"/>
    <w:rsid w:val="000D2C81"/>
    <w:rsid w:val="000E38DD"/>
    <w:rsid w:val="000F0E34"/>
    <w:rsid w:val="000F32D3"/>
    <w:rsid w:val="000F4939"/>
    <w:rsid w:val="0010052C"/>
    <w:rsid w:val="001165D4"/>
    <w:rsid w:val="00121075"/>
    <w:rsid w:val="0012189B"/>
    <w:rsid w:val="00125E00"/>
    <w:rsid w:val="001510BF"/>
    <w:rsid w:val="00154BEB"/>
    <w:rsid w:val="00162160"/>
    <w:rsid w:val="00177544"/>
    <w:rsid w:val="001804A7"/>
    <w:rsid w:val="00183411"/>
    <w:rsid w:val="00196F87"/>
    <w:rsid w:val="001D0B67"/>
    <w:rsid w:val="001D44B2"/>
    <w:rsid w:val="001E7BF7"/>
    <w:rsid w:val="001F0DCE"/>
    <w:rsid w:val="001F77DB"/>
    <w:rsid w:val="00201FBF"/>
    <w:rsid w:val="00204472"/>
    <w:rsid w:val="0024305C"/>
    <w:rsid w:val="00245DFE"/>
    <w:rsid w:val="00251BB3"/>
    <w:rsid w:val="0027016E"/>
    <w:rsid w:val="00270A07"/>
    <w:rsid w:val="002816F3"/>
    <w:rsid w:val="002834FD"/>
    <w:rsid w:val="0029125C"/>
    <w:rsid w:val="00293F1A"/>
    <w:rsid w:val="00294078"/>
    <w:rsid w:val="002A35FD"/>
    <w:rsid w:val="002C08CA"/>
    <w:rsid w:val="002F0A78"/>
    <w:rsid w:val="00301BCC"/>
    <w:rsid w:val="00304489"/>
    <w:rsid w:val="0030731E"/>
    <w:rsid w:val="003127B3"/>
    <w:rsid w:val="0031717D"/>
    <w:rsid w:val="00330ED9"/>
    <w:rsid w:val="0034139A"/>
    <w:rsid w:val="003608B5"/>
    <w:rsid w:val="0037300E"/>
    <w:rsid w:val="003741DD"/>
    <w:rsid w:val="003823B6"/>
    <w:rsid w:val="003876C7"/>
    <w:rsid w:val="003973BD"/>
    <w:rsid w:val="003B47F3"/>
    <w:rsid w:val="003D035B"/>
    <w:rsid w:val="003D156B"/>
    <w:rsid w:val="003F77B7"/>
    <w:rsid w:val="004025E4"/>
    <w:rsid w:val="004055F6"/>
    <w:rsid w:val="004074B2"/>
    <w:rsid w:val="00412742"/>
    <w:rsid w:val="00416667"/>
    <w:rsid w:val="00416FE1"/>
    <w:rsid w:val="00421222"/>
    <w:rsid w:val="00423EBE"/>
    <w:rsid w:val="004540AA"/>
    <w:rsid w:val="00455E9D"/>
    <w:rsid w:val="00461107"/>
    <w:rsid w:val="004645D0"/>
    <w:rsid w:val="004654A1"/>
    <w:rsid w:val="00471897"/>
    <w:rsid w:val="004818CA"/>
    <w:rsid w:val="00490D47"/>
    <w:rsid w:val="00496A17"/>
    <w:rsid w:val="004A5A74"/>
    <w:rsid w:val="004A6225"/>
    <w:rsid w:val="004A6589"/>
    <w:rsid w:val="004B6835"/>
    <w:rsid w:val="004B73CA"/>
    <w:rsid w:val="004D2DBC"/>
    <w:rsid w:val="004D718A"/>
    <w:rsid w:val="004E341E"/>
    <w:rsid w:val="004E65B2"/>
    <w:rsid w:val="004F470E"/>
    <w:rsid w:val="00514643"/>
    <w:rsid w:val="00517D38"/>
    <w:rsid w:val="005575F1"/>
    <w:rsid w:val="00557AC0"/>
    <w:rsid w:val="005628D9"/>
    <w:rsid w:val="005660E8"/>
    <w:rsid w:val="00573C5C"/>
    <w:rsid w:val="00574590"/>
    <w:rsid w:val="005819D3"/>
    <w:rsid w:val="005A01B2"/>
    <w:rsid w:val="005A1268"/>
    <w:rsid w:val="005B01C7"/>
    <w:rsid w:val="005B7C41"/>
    <w:rsid w:val="005C3F8C"/>
    <w:rsid w:val="005C7C06"/>
    <w:rsid w:val="005C7FF3"/>
    <w:rsid w:val="00610DC1"/>
    <w:rsid w:val="0062234B"/>
    <w:rsid w:val="00626B8B"/>
    <w:rsid w:val="00645493"/>
    <w:rsid w:val="006517A6"/>
    <w:rsid w:val="00660979"/>
    <w:rsid w:val="00672687"/>
    <w:rsid w:val="00672748"/>
    <w:rsid w:val="00672DAF"/>
    <w:rsid w:val="006738EE"/>
    <w:rsid w:val="00686072"/>
    <w:rsid w:val="006A5F53"/>
    <w:rsid w:val="006A7AB6"/>
    <w:rsid w:val="006B05ED"/>
    <w:rsid w:val="006B52D4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72ED0"/>
    <w:rsid w:val="007871BE"/>
    <w:rsid w:val="00787686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A2791"/>
    <w:rsid w:val="008A6D53"/>
    <w:rsid w:val="008B0A69"/>
    <w:rsid w:val="008C2B1F"/>
    <w:rsid w:val="008C5D32"/>
    <w:rsid w:val="008D56CF"/>
    <w:rsid w:val="008F38D0"/>
    <w:rsid w:val="00904B55"/>
    <w:rsid w:val="00907385"/>
    <w:rsid w:val="00907E55"/>
    <w:rsid w:val="00920F96"/>
    <w:rsid w:val="00927096"/>
    <w:rsid w:val="0093632F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A2C30"/>
    <w:rsid w:val="009E256F"/>
    <w:rsid w:val="009E4384"/>
    <w:rsid w:val="00A11D46"/>
    <w:rsid w:val="00A152C3"/>
    <w:rsid w:val="00A35E66"/>
    <w:rsid w:val="00A373F3"/>
    <w:rsid w:val="00A42D68"/>
    <w:rsid w:val="00A43E3B"/>
    <w:rsid w:val="00A448F5"/>
    <w:rsid w:val="00A45F78"/>
    <w:rsid w:val="00A721EE"/>
    <w:rsid w:val="00A9222F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2AEB"/>
    <w:rsid w:val="00B14355"/>
    <w:rsid w:val="00B16727"/>
    <w:rsid w:val="00B1743A"/>
    <w:rsid w:val="00B213F4"/>
    <w:rsid w:val="00B24B1F"/>
    <w:rsid w:val="00B268C0"/>
    <w:rsid w:val="00B31B25"/>
    <w:rsid w:val="00B34D84"/>
    <w:rsid w:val="00B34E2E"/>
    <w:rsid w:val="00B5656F"/>
    <w:rsid w:val="00B746BE"/>
    <w:rsid w:val="00B74FF8"/>
    <w:rsid w:val="00BB1F93"/>
    <w:rsid w:val="00BC0E3C"/>
    <w:rsid w:val="00BC2BDE"/>
    <w:rsid w:val="00BE01E3"/>
    <w:rsid w:val="00BF25E3"/>
    <w:rsid w:val="00C165E7"/>
    <w:rsid w:val="00C17789"/>
    <w:rsid w:val="00C21556"/>
    <w:rsid w:val="00C27CEB"/>
    <w:rsid w:val="00C5145E"/>
    <w:rsid w:val="00C66D05"/>
    <w:rsid w:val="00C93B03"/>
    <w:rsid w:val="00CA0EC6"/>
    <w:rsid w:val="00CA35BF"/>
    <w:rsid w:val="00CB7A25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64B17"/>
    <w:rsid w:val="00D71ECC"/>
    <w:rsid w:val="00D837AF"/>
    <w:rsid w:val="00D838FF"/>
    <w:rsid w:val="00DB5626"/>
    <w:rsid w:val="00DB58F6"/>
    <w:rsid w:val="00DC02D1"/>
    <w:rsid w:val="00DD1F44"/>
    <w:rsid w:val="00DE2CE5"/>
    <w:rsid w:val="00DF5F46"/>
    <w:rsid w:val="00DF66A6"/>
    <w:rsid w:val="00E0098E"/>
    <w:rsid w:val="00E10CB8"/>
    <w:rsid w:val="00E16B80"/>
    <w:rsid w:val="00E3106E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4C7C"/>
    <w:rsid w:val="00EC43F0"/>
    <w:rsid w:val="00EC5545"/>
    <w:rsid w:val="00EC5B3B"/>
    <w:rsid w:val="00EC5E85"/>
    <w:rsid w:val="00EE2715"/>
    <w:rsid w:val="00EF71DD"/>
    <w:rsid w:val="00F03F48"/>
    <w:rsid w:val="00F04C37"/>
    <w:rsid w:val="00F23693"/>
    <w:rsid w:val="00F64DBC"/>
    <w:rsid w:val="00F66738"/>
    <w:rsid w:val="00F71664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F3CAC-8DE2-4C99-99B8-D57057EA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F5F46"/>
  </w:style>
  <w:style w:type="table" w:styleId="a9">
    <w:name w:val="Table Grid"/>
    <w:basedOn w:val="a1"/>
    <w:uiPriority w:val="59"/>
    <w:rsid w:val="004B73CA"/>
    <w:pPr>
      <w:spacing w:after="0" w:line="240" w:lineRule="auto"/>
    </w:pPr>
    <w:rPr>
      <w:rFonts w:eastAsiaTheme="minorHAns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E009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D2BDB-F6B0-4F0F-B15B-5BE04582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Loda945</cp:lastModifiedBy>
  <cp:revision>3</cp:revision>
  <cp:lastPrinted>2020-02-06T10:47:00Z</cp:lastPrinted>
  <dcterms:created xsi:type="dcterms:W3CDTF">2021-07-13T07:49:00Z</dcterms:created>
  <dcterms:modified xsi:type="dcterms:W3CDTF">2021-09-22T06:56:00Z</dcterms:modified>
</cp:coreProperties>
</file>